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p>
      <w:r>
        <w:t xml:space="preserve">JUIZADO ESPECIAL CÍVEL — ACORDO - EXTINÇÃO DO PROCESSO</w:t>
      </w:r>
    </w:p>
    <w:p/>
    <w:p>
      <w:pPr>
        <w:pStyle w:val="Heading2"/>
      </w:pPr>
      <w:r>
        <w:rPr>
          <w:b/>
          <w:bCs/>
        </w:rPr>
        <w:t xml:space="preserve">Ementa</w:t>
      </w:r>
    </w:p>
    <w:p>
      <w:r>
        <w:t xml:space="preserve">EXCELENTÍSSIMO DOUTOR JUIZ DE DIREITO DO JUIZADO ESPECIAL CÍVEL DA COMARCA DE ....... AUTOS N.º ....... ........, devidamente qualificada nos autos em epígrafe, de Reclamação Cível, promovida por ........., por intermédio de seu procurador abaixo assinado, vem com o devido respeito e acatamento diante de V. Exa., dizer o que segue: Na audiência realizada em ...... de ..... de ...... as partes se conciliaram nos seguintes termos: a Reclamada pagaria à Autora o valor total de R$ ......., em seis parcelas mensais, sucessivas e fixas, representadas pelos cheques n.ºs ........., de R$ ......., vencendo a primeira no dia .... de ......... de .......... e as demais nos dias 15 (quinze) dos meses subseqüentes. Tendo a Reclamada, cumprido sua parte, conforme se vê dos extratos bancários em anexo, vem através desta requerer a extinção do processo, a fim de que surta seus jurídicos e legais efeitos.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2026-07-28T00:26:54.884Z</dcterms:created>
  <dcterms:modified xsi:type="dcterms:W3CDTF">2026-07-28T00:26:54.884Z</dcterms:modified>
</cp:coreProperties>
</file>

<file path=docProps/custom.xml><?xml version="1.0" encoding="utf-8"?>
<Properties xmlns="http://schemas.openxmlformats.org/officeDocument/2006/custom-properties" xmlns:vt="http://schemas.openxmlformats.org/officeDocument/2006/docPropsVTypes"/>
</file>